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D9A2" w14:textId="77777777" w:rsidR="00820D6E" w:rsidRDefault="00820D6E" w:rsidP="00A10B4A">
      <w:pPr>
        <w:pStyle w:val="Titel"/>
        <w:rPr>
          <w:rFonts w:eastAsia="Times New Roman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AA49" wp14:editId="332E2430">
            <wp:simplePos x="0" y="0"/>
            <wp:positionH relativeFrom="column">
              <wp:posOffset>2924</wp:posOffset>
            </wp:positionH>
            <wp:positionV relativeFrom="paragraph">
              <wp:posOffset>1875</wp:posOffset>
            </wp:positionV>
            <wp:extent cx="861237" cy="1181125"/>
            <wp:effectExtent l="0" t="0" r="0" b="0"/>
            <wp:wrapThrough wrapText="bothSides">
              <wp:wrapPolygon edited="0">
                <wp:start x="0" y="0"/>
                <wp:lineTo x="0" y="21252"/>
                <wp:lineTo x="21027" y="21252"/>
                <wp:lineTo x="21027" y="0"/>
                <wp:lineTo x="0" y="0"/>
              </wp:wrapPolygon>
            </wp:wrapThrough>
            <wp:docPr id="7008106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0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D">
        <w:rPr>
          <w:noProof/>
        </w:rPr>
        <w:drawing>
          <wp:anchor distT="0" distB="0" distL="114300" distR="114300" simplePos="0" relativeHeight="251658240" behindDoc="0" locked="0" layoutInCell="1" allowOverlap="1" wp14:anchorId="69F5A0F2" wp14:editId="6DAE27B0">
            <wp:simplePos x="0" y="0"/>
            <wp:positionH relativeFrom="column">
              <wp:posOffset>4786970</wp:posOffset>
            </wp:positionH>
            <wp:positionV relativeFrom="paragraph">
              <wp:posOffset>1270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a-DK"/>
        </w:rPr>
        <w:t xml:space="preserve">   </w:t>
      </w:r>
      <w:r w:rsidRPr="000B3FC7">
        <w:rPr>
          <w:rFonts w:eastAsia="Times New Roman"/>
          <w:lang w:eastAsia="da-DK"/>
        </w:rPr>
        <w:t xml:space="preserve"> </w:t>
      </w:r>
    </w:p>
    <w:p w14:paraId="56CD6BA0" w14:textId="43C27737" w:rsidR="0047296D" w:rsidRDefault="0047296D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Indbydelse</w:t>
      </w:r>
    </w:p>
    <w:p w14:paraId="215DBD6D" w14:textId="7619CCA9" w:rsidR="000B3FC7" w:rsidRDefault="000B3FC7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Divisionsturnering 2025</w:t>
      </w:r>
    </w:p>
    <w:p w14:paraId="0F9DB9AB" w14:textId="05AA582A" w:rsidR="00D32462" w:rsidRPr="000B3FC7" w:rsidRDefault="00D32462" w:rsidP="00820D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Junior, Trop og Klan</w:t>
      </w:r>
    </w:p>
    <w:p w14:paraId="2438D01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 w:rsidRPr="000B3FC7">
        <w:rPr>
          <w:rFonts w:ascii="Helvetica" w:eastAsia="Times New Roman" w:hAnsi="Helvetica" w:cs="Helvetica"/>
          <w:color w:val="222222"/>
          <w:sz w:val="24"/>
          <w:szCs w:val="24"/>
          <w:lang w:eastAsia="da-DK"/>
        </w:rPr>
        <w:t> </w:t>
      </w:r>
    </w:p>
    <w:p w14:paraId="7D9DB393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2008075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329500B7" w14:textId="312D3904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 inviterer hermed dig og dine spejdervenner på årets divisionsturnering. Temaet for årets turnering er </w:t>
      </w: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Vores nye verden</w:t>
      </w:r>
      <w:r w:rsidR="00533825">
        <w:rPr>
          <w:rFonts w:ascii="Arial" w:eastAsia="Times New Roman" w:hAnsi="Arial" w:cs="Arial"/>
          <w:color w:val="222222"/>
          <w:lang w:eastAsia="da-DK"/>
        </w:rPr>
        <w:t>. V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i skal tænke kreativt, løse mystiske opgaver, lege med vind og energi, og selvfølgelig hygge os med alle de andre fra Skovdam </w:t>
      </w:r>
      <w:r w:rsidR="00533825">
        <w:rPr>
          <w:rFonts w:ascii="Arial" w:eastAsia="Times New Roman" w:hAnsi="Arial" w:cs="Arial"/>
          <w:color w:val="222222"/>
          <w:lang w:eastAsia="da-DK"/>
        </w:rPr>
        <w:t>D</w:t>
      </w:r>
      <w:r w:rsidRPr="000B3FC7">
        <w:rPr>
          <w:rFonts w:ascii="Arial" w:eastAsia="Times New Roman" w:hAnsi="Arial" w:cs="Arial"/>
          <w:color w:val="222222"/>
          <w:lang w:eastAsia="da-DK"/>
        </w:rPr>
        <w:t>ivision</w:t>
      </w:r>
      <w:r w:rsidR="00533825">
        <w:rPr>
          <w:rFonts w:ascii="Arial" w:eastAsia="Times New Roman" w:hAnsi="Arial" w:cs="Arial"/>
          <w:color w:val="222222"/>
          <w:lang w:eastAsia="da-DK"/>
        </w:rPr>
        <w:t>.</w:t>
      </w:r>
    </w:p>
    <w:p w14:paraId="194942F3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B8ACFC5" w14:textId="77777777" w:rsidR="00F521C0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Der skal naturligvis konkurreres i spejderfærdigheder</w:t>
      </w:r>
      <w:r w:rsidR="00F521C0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504B7C">
        <w:rPr>
          <w:rFonts w:ascii="Arial" w:eastAsia="Times New Roman" w:hAnsi="Arial" w:cs="Arial"/>
          <w:color w:val="222222"/>
          <w:lang w:eastAsia="da-DK"/>
        </w:rPr>
        <w:t xml:space="preserve">Der gives 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point for lejrsport, pointløb og madlavning.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Til forskel fra tidligere år</w:t>
      </w:r>
      <w:r w:rsidR="00F521C0">
        <w:rPr>
          <w:rFonts w:ascii="Arial" w:eastAsia="Times New Roman" w:hAnsi="Arial" w:cs="Arial"/>
          <w:color w:val="222222"/>
          <w:lang w:eastAsia="da-DK"/>
        </w:rPr>
        <w:t>,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 xml:space="preserve"> vil der ikke være nogen for</w:t>
      </w:r>
      <w:r w:rsidR="00F521C0">
        <w:rPr>
          <w:rFonts w:ascii="Arial" w:eastAsia="Times New Roman" w:hAnsi="Arial" w:cs="Arial"/>
          <w:color w:val="222222"/>
          <w:lang w:eastAsia="da-DK"/>
        </w:rPr>
        <w:t>-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opgave</w:t>
      </w:r>
      <w:r w:rsidR="00762249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Alt mad til madbedømmelser vil blive udleveret på lejren</w:t>
      </w:r>
      <w:r w:rsidR="00762249">
        <w:rPr>
          <w:rFonts w:ascii="Arial" w:eastAsia="Times New Roman" w:hAnsi="Arial" w:cs="Arial"/>
          <w:color w:val="222222"/>
          <w:lang w:eastAsia="da-DK"/>
        </w:rPr>
        <w:t xml:space="preserve">. </w:t>
      </w:r>
    </w:p>
    <w:p w14:paraId="4E1975F3" w14:textId="1B8D01CD" w:rsidR="001A1D85" w:rsidRDefault="00762249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>
        <w:rPr>
          <w:rFonts w:ascii="Arial" w:eastAsia="Times New Roman" w:hAnsi="Arial" w:cs="Arial"/>
          <w:color w:val="222222"/>
          <w:lang w:eastAsia="da-DK"/>
        </w:rPr>
        <w:t>D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a temaet er </w:t>
      </w:r>
      <w:r w:rsidR="00F90AE4">
        <w:rPr>
          <w:rFonts w:ascii="Arial" w:eastAsia="Times New Roman" w:hAnsi="Arial" w:cs="Arial"/>
          <w:b/>
          <w:bCs/>
          <w:color w:val="222222"/>
          <w:lang w:eastAsia="da-DK"/>
        </w:rPr>
        <w:t xml:space="preserve">Vores nye </w:t>
      </w:r>
      <w:r w:rsidR="00F90AE4" w:rsidRPr="007A32F4">
        <w:rPr>
          <w:rFonts w:ascii="Arial" w:eastAsia="Times New Roman" w:hAnsi="Arial" w:cs="Arial"/>
          <w:b/>
          <w:bCs/>
          <w:color w:val="222222"/>
          <w:lang w:eastAsia="da-DK"/>
        </w:rPr>
        <w:t>verden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1A1D85">
        <w:rPr>
          <w:rFonts w:ascii="Arial" w:eastAsia="Times New Roman" w:hAnsi="Arial" w:cs="Arial"/>
          <w:color w:val="222222"/>
          <w:lang w:eastAsia="da-DK"/>
        </w:rPr>
        <w:t>skal i medbringe</w:t>
      </w:r>
      <w:r w:rsidR="00F8177F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7A32F4">
        <w:rPr>
          <w:rFonts w:ascii="Arial" w:eastAsia="Times New Roman" w:hAnsi="Arial" w:cs="Arial"/>
          <w:color w:val="222222"/>
          <w:lang w:eastAsia="da-DK"/>
        </w:rPr>
        <w:t xml:space="preserve">noget der gør tilberedningen af jeres frokost brændebesparende. </w:t>
      </w:r>
    </w:p>
    <w:p w14:paraId="2A9A2F48" w14:textId="306281C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F90AE4">
        <w:rPr>
          <w:rFonts w:ascii="Arial" w:eastAsia="Times New Roman" w:hAnsi="Arial" w:cs="Arial"/>
          <w:color w:val="222222"/>
          <w:lang w:eastAsia="da-DK"/>
        </w:rPr>
        <w:t>Til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 slut kåres vindere af divisionsturneringen 2025. </w:t>
      </w:r>
    </w:p>
    <w:p w14:paraId="7814B02C" w14:textId="56A16B91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inviterer til fælles aftensmad lørdag aften</w:t>
      </w:r>
      <w:r w:rsidR="00DE58BE">
        <w:rPr>
          <w:rFonts w:ascii="Arial" w:eastAsia="Times New Roman" w:hAnsi="Arial" w:cs="Arial"/>
          <w:color w:val="222222"/>
          <w:lang w:eastAsia="da-DK"/>
        </w:rPr>
        <w:t xml:space="preserve"> og fælles morgenmad søndag morgen.</w:t>
      </w:r>
    </w:p>
    <w:p w14:paraId="56CB7EA3" w14:textId="77777777" w:rsidR="00EE3A56" w:rsidRPr="003660AB" w:rsidRDefault="00EE3A56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4CB79214" w14:textId="38956835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Adresse:</w:t>
      </w:r>
    </w:p>
    <w:p w14:paraId="396BDA1D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</w:t>
      </w:r>
    </w:p>
    <w:p w14:paraId="799B63F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Gelsted Mose 44</w:t>
      </w:r>
    </w:p>
    <w:p w14:paraId="59582931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5591 Gelsted</w:t>
      </w:r>
    </w:p>
    <w:p w14:paraId="26312AD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7468055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Start:</w:t>
      </w:r>
    </w:p>
    <w:p w14:paraId="76B6161E" w14:textId="28CB9263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Fredag den 9. maj kl. 17.00 – 19.00 (Husk aftensmad til fredag aften)</w:t>
      </w:r>
    </w:p>
    <w:p w14:paraId="12A6EC5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C06E2F3" w14:textId="77777777" w:rsidR="00742378" w:rsidRPr="0047296D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 xml:space="preserve">Slut:                    </w:t>
      </w:r>
    </w:p>
    <w:p w14:paraId="5431F0ED" w14:textId="2B2D57C6" w:rsid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Søndag den 11. maj kl. 10:30 – Forældre er velkomne fra kl. 10.00 til præmieoverrækkelse.   </w:t>
      </w:r>
    </w:p>
    <w:p w14:paraId="69DEA4EF" w14:textId="77777777" w:rsidR="004C5E3E" w:rsidRDefault="004C5E3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245D6AA" w14:textId="17E6D4D8" w:rsidR="004C5E3E" w:rsidRPr="00213B50" w:rsidRDefault="004C5E3E" w:rsidP="00213B5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0D0427">
        <w:rPr>
          <w:rFonts w:ascii="Arial" w:eastAsia="Times New Roman" w:hAnsi="Arial" w:cs="Arial"/>
          <w:b/>
          <w:bCs/>
          <w:color w:val="222222"/>
          <w:lang w:eastAsia="da-DK"/>
        </w:rPr>
        <w:t>Pakkeliste</w:t>
      </w:r>
      <w:r w:rsidR="000D0427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>Almindelig weekend pakkeliste, madpakke, drikkedunk, spisegrej og viskestykke</w:t>
      </w:r>
      <w:r w:rsidR="00F521C0">
        <w:rPr>
          <w:rFonts w:ascii="Arial" w:eastAsia="Times New Roman" w:hAnsi="Arial" w:cs="Arial"/>
          <w:color w:val="000000"/>
          <w:lang w:eastAsia="da-DK"/>
        </w:rPr>
        <w:t xml:space="preserve">, fælles telt </w:t>
      </w:r>
      <w:r w:rsidR="000D0427">
        <w:rPr>
          <w:rFonts w:ascii="Arial" w:eastAsia="Times New Roman" w:hAnsi="Arial" w:cs="Arial"/>
          <w:color w:val="000000"/>
          <w:lang w:eastAsia="da-DK"/>
        </w:rPr>
        <w:t>samt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 xml:space="preserve"> patruljegrej.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62"/>
      </w:tblGrid>
      <w:tr w:rsidR="000B3FC7" w:rsidRPr="000B3FC7" w14:paraId="35ADA290" w14:textId="77777777" w:rsidTr="000B3FC7">
        <w:trPr>
          <w:gridAfter w:val="1"/>
          <w:trHeight w:val="24"/>
        </w:trPr>
        <w:tc>
          <w:tcPr>
            <w:tcW w:w="8790" w:type="dxa"/>
            <w:shd w:val="clear" w:color="auto" w:fill="FFFFFF"/>
            <w:vAlign w:val="center"/>
            <w:hideMark/>
          </w:tcPr>
          <w:p w14:paraId="1AF4A012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  <w:tr w:rsidR="000B3FC7" w:rsidRPr="000B3FC7" w14:paraId="012356F0" w14:textId="77777777" w:rsidTr="000B3FC7">
        <w:tc>
          <w:tcPr>
            <w:tcW w:w="0" w:type="auto"/>
            <w:shd w:val="clear" w:color="auto" w:fill="FFFFFF"/>
            <w:vAlign w:val="center"/>
            <w:hideMark/>
          </w:tcPr>
          <w:p w14:paraId="21ECB3A7" w14:textId="07BF7529" w:rsidR="000B3FC7" w:rsidRPr="00167C5A" w:rsidRDefault="00594D9A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Sange</w:t>
            </w:r>
            <w:r w:rsidR="0047296D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 xml:space="preserve"> til lejrbål lørdag aften</w:t>
            </w:r>
            <w:r w:rsidR="007A32F4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, som I med fordel kan øve jer på hjemmefra</w:t>
            </w:r>
            <w:r w:rsidR="003660AB"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:</w:t>
            </w:r>
          </w:p>
          <w:p w14:paraId="79D896EA" w14:textId="0A37AB6F" w:rsidR="003660AB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Alverden kalder det væmmeligt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– 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>nr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>.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79</w:t>
            </w:r>
          </w:p>
          <w:p w14:paraId="2F758F75" w14:textId="48025FD6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Lyseblå Bananer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172</w:t>
            </w:r>
          </w:p>
          <w:p w14:paraId="3DD2B332" w14:textId="68F0B854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Hver lørdag </w:t>
            </w:r>
            <w:r w:rsidR="00A664A4">
              <w:rPr>
                <w:rFonts w:ascii="Arial" w:eastAsia="Times New Roman" w:hAnsi="Arial" w:cs="Arial"/>
                <w:color w:val="222222"/>
                <w:lang w:eastAsia="da-DK"/>
              </w:rPr>
              <w:t>e</w:t>
            </w:r>
            <w:r>
              <w:rPr>
                <w:rFonts w:ascii="Arial" w:eastAsia="Times New Roman" w:hAnsi="Arial" w:cs="Arial"/>
                <w:color w:val="222222"/>
                <w:lang w:eastAsia="da-DK"/>
              </w:rPr>
              <w:t>ftermiddag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–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nr. 88</w:t>
            </w:r>
          </w:p>
          <w:p w14:paraId="1D28E2B0" w14:textId="0D9165DC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Grave tørv og glatte spåner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89</w:t>
            </w:r>
          </w:p>
          <w:p w14:paraId="2777D70F" w14:textId="708EE154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Nu flyver mørkets fugle ud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63</w:t>
            </w:r>
          </w:p>
          <w:p w14:paraId="0803C746" w14:textId="77777777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  <w:p w14:paraId="393DEC27" w14:textId="77777777" w:rsidR="00A664A4" w:rsidRPr="00167C5A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Råb:</w:t>
            </w:r>
          </w:p>
          <w:p w14:paraId="4C571206" w14:textId="77777777" w:rsidR="00A664A4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BRAVO</w:t>
            </w:r>
          </w:p>
          <w:p w14:paraId="65E2C25C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Raket</w:t>
            </w:r>
          </w:p>
          <w:p w14:paraId="1B1AD55B" w14:textId="77777777" w:rsidR="00B7277B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Sangbog klap</w:t>
            </w:r>
          </w:p>
          <w:p w14:paraId="614247DA" w14:textId="1D2E78F7" w:rsidR="00B7277B" w:rsidRPr="000B3FC7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Tjikker</w:t>
            </w:r>
            <w:proofErr w:type="spellEnd"/>
            <w:r w:rsidR="00075DBE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22222"/>
                <w:lang w:eastAsia="da-DK"/>
              </w:rPr>
              <w:t>likker</w:t>
            </w:r>
            <w:proofErr w:type="spellEnd"/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B525B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</w:tbl>
    <w:p w14:paraId="43CADB8D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58558A10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649E64F2" w14:textId="77777777" w:rsidR="000B3FC7" w:rsidRDefault="000B3FC7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br w:type="textWrapping" w:clear="all"/>
      </w:r>
    </w:p>
    <w:p w14:paraId="76ABE3B3" w14:textId="4D20379E" w:rsidR="007A32F4" w:rsidRPr="00213B50" w:rsidRDefault="007A32F4" w:rsidP="007A32F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FF0000"/>
          <w:lang w:eastAsia="da-DK"/>
        </w:rPr>
      </w:pPr>
      <w:r w:rsidRPr="00213B50">
        <w:rPr>
          <w:rFonts w:ascii="Arial" w:eastAsia="Times New Roman" w:hAnsi="Arial" w:cs="Arial"/>
          <w:b/>
          <w:bCs/>
          <w:color w:val="FF0000"/>
          <w:lang w:eastAsia="da-DK"/>
        </w:rPr>
        <w:t xml:space="preserve">Pris </w:t>
      </w:r>
      <w:r w:rsidR="00991304">
        <w:rPr>
          <w:rFonts w:ascii="Arial" w:eastAsia="Times New Roman" w:hAnsi="Arial" w:cs="Arial"/>
          <w:b/>
          <w:bCs/>
          <w:color w:val="FF0000"/>
          <w:lang w:eastAsia="da-DK"/>
        </w:rPr>
        <w:t xml:space="preserve">og SU </w:t>
      </w:r>
      <w:r w:rsidR="00553D1B">
        <w:rPr>
          <w:rFonts w:ascii="Arial" w:eastAsia="Times New Roman" w:hAnsi="Arial" w:cs="Arial"/>
          <w:b/>
          <w:bCs/>
          <w:color w:val="FF0000"/>
          <w:lang w:eastAsia="da-DK"/>
        </w:rPr>
        <w:t xml:space="preserve">til Skovdam 2. april </w:t>
      </w:r>
      <w:r w:rsidR="006C5A3F">
        <w:rPr>
          <w:rFonts w:ascii="Arial" w:eastAsia="Times New Roman" w:hAnsi="Arial" w:cs="Arial"/>
          <w:b/>
          <w:bCs/>
          <w:color w:val="FF0000"/>
          <w:lang w:eastAsia="da-DK"/>
        </w:rPr>
        <w:t>– se lederinf</w:t>
      </w:r>
      <w:r w:rsidR="00F76BF4">
        <w:rPr>
          <w:rFonts w:ascii="Arial" w:eastAsia="Times New Roman" w:hAnsi="Arial" w:cs="Arial"/>
          <w:b/>
          <w:bCs/>
          <w:color w:val="FF0000"/>
          <w:lang w:eastAsia="da-DK"/>
        </w:rPr>
        <w:t>o.</w:t>
      </w:r>
      <w:r w:rsidRPr="00213B50">
        <w:rPr>
          <w:rFonts w:ascii="Arial" w:eastAsia="Times New Roman" w:hAnsi="Arial" w:cs="Arial"/>
          <w:b/>
          <w:bCs/>
          <w:color w:val="FF0000"/>
          <w:lang w:eastAsia="da-DK"/>
        </w:rPr>
        <w:t xml:space="preserve"> </w:t>
      </w:r>
      <w:r w:rsidR="00F76BF4">
        <w:rPr>
          <w:rFonts w:ascii="Arial" w:eastAsia="Times New Roman" w:hAnsi="Arial" w:cs="Arial"/>
          <w:b/>
          <w:bCs/>
          <w:color w:val="FF0000"/>
          <w:lang w:eastAsia="da-DK"/>
        </w:rPr>
        <w:t>S</w:t>
      </w:r>
      <w:r w:rsidRPr="00213B50">
        <w:rPr>
          <w:rFonts w:ascii="Arial" w:eastAsia="Times New Roman" w:hAnsi="Arial" w:cs="Arial"/>
          <w:b/>
          <w:bCs/>
          <w:color w:val="FF0000"/>
          <w:lang w:eastAsia="da-DK"/>
        </w:rPr>
        <w:t>amkørsel – udfyldes af de enkelte grupper</w:t>
      </w:r>
    </w:p>
    <w:p w14:paraId="2B938FA7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Vi glæder os til at se jer på Skovdam</w:t>
      </w:r>
    </w:p>
    <w:p w14:paraId="61A7CD4C" w14:textId="37AB8DFD" w:rsidR="0047296D" w:rsidRPr="006C5A3F" w:rsidRDefault="000B3FC7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Planlægningsteamet</w:t>
      </w:r>
    </w:p>
    <w:sectPr w:rsidR="0047296D" w:rsidRPr="006C5A3F" w:rsidSect="0088375D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B62E" w14:textId="77777777" w:rsidR="009C1811" w:rsidRDefault="009C1811" w:rsidP="0088375D">
      <w:pPr>
        <w:spacing w:after="0" w:line="240" w:lineRule="auto"/>
      </w:pPr>
      <w:r>
        <w:separator/>
      </w:r>
    </w:p>
  </w:endnote>
  <w:endnote w:type="continuationSeparator" w:id="0">
    <w:p w14:paraId="0E0A0C97" w14:textId="77777777" w:rsidR="009C1811" w:rsidRDefault="009C1811" w:rsidP="008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7190" w14:textId="77777777" w:rsidR="009C1811" w:rsidRDefault="009C1811" w:rsidP="0088375D">
      <w:pPr>
        <w:spacing w:after="0" w:line="240" w:lineRule="auto"/>
      </w:pPr>
      <w:r>
        <w:separator/>
      </w:r>
    </w:p>
  </w:footnote>
  <w:footnote w:type="continuationSeparator" w:id="0">
    <w:p w14:paraId="2E19091F" w14:textId="77777777" w:rsidR="009C1811" w:rsidRDefault="009C1811" w:rsidP="008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7"/>
    <w:rsid w:val="00075DBE"/>
    <w:rsid w:val="000B3FC7"/>
    <w:rsid w:val="000D0427"/>
    <w:rsid w:val="000D5A9B"/>
    <w:rsid w:val="00167C5A"/>
    <w:rsid w:val="001A1D85"/>
    <w:rsid w:val="00213B50"/>
    <w:rsid w:val="002D1596"/>
    <w:rsid w:val="003660AB"/>
    <w:rsid w:val="003B7520"/>
    <w:rsid w:val="0047296D"/>
    <w:rsid w:val="004C5E3E"/>
    <w:rsid w:val="00504B7C"/>
    <w:rsid w:val="00533825"/>
    <w:rsid w:val="00553D1B"/>
    <w:rsid w:val="0058113C"/>
    <w:rsid w:val="00594D9A"/>
    <w:rsid w:val="006276BD"/>
    <w:rsid w:val="006A25D8"/>
    <w:rsid w:val="006C5A3F"/>
    <w:rsid w:val="00742378"/>
    <w:rsid w:val="00762249"/>
    <w:rsid w:val="007A1CD9"/>
    <w:rsid w:val="007A32F4"/>
    <w:rsid w:val="007D3A6D"/>
    <w:rsid w:val="00820D6E"/>
    <w:rsid w:val="0088375D"/>
    <w:rsid w:val="009270CD"/>
    <w:rsid w:val="009730C2"/>
    <w:rsid w:val="009842AE"/>
    <w:rsid w:val="00991304"/>
    <w:rsid w:val="009C1811"/>
    <w:rsid w:val="00A01010"/>
    <w:rsid w:val="00A10B4A"/>
    <w:rsid w:val="00A1403C"/>
    <w:rsid w:val="00A15ACD"/>
    <w:rsid w:val="00A664A4"/>
    <w:rsid w:val="00B7277B"/>
    <w:rsid w:val="00B7592D"/>
    <w:rsid w:val="00BE14C0"/>
    <w:rsid w:val="00D32462"/>
    <w:rsid w:val="00D350BC"/>
    <w:rsid w:val="00DE58BE"/>
    <w:rsid w:val="00EE3A56"/>
    <w:rsid w:val="00F46BE2"/>
    <w:rsid w:val="00F521C0"/>
    <w:rsid w:val="00F76BF4"/>
    <w:rsid w:val="00F8177F"/>
    <w:rsid w:val="00F90AE4"/>
    <w:rsid w:val="00F92B08"/>
    <w:rsid w:val="00FA1A71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62F"/>
  <w15:chartTrackingRefBased/>
  <w15:docId w15:val="{91A3D760-DF51-495F-9C5D-98B9399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0B3FC7"/>
  </w:style>
  <w:style w:type="paragraph" w:styleId="Sidehoved">
    <w:name w:val="header"/>
    <w:basedOn w:val="Normal"/>
    <w:link w:val="Sidehove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75D"/>
  </w:style>
  <w:style w:type="paragraph" w:styleId="Sidefod">
    <w:name w:val="footer"/>
    <w:basedOn w:val="Normal"/>
    <w:link w:val="Sidefo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75D"/>
  </w:style>
  <w:style w:type="paragraph" w:styleId="Titel">
    <w:name w:val="Title"/>
    <w:basedOn w:val="Normal"/>
    <w:next w:val="Normal"/>
    <w:link w:val="TitelTegn"/>
    <w:uiPriority w:val="10"/>
    <w:qFormat/>
    <w:rsid w:val="00A10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1430</Characters>
  <Application>Microsoft Office Word</Application>
  <DocSecurity>0</DocSecurity>
  <Lines>11</Lines>
  <Paragraphs>3</Paragraphs>
  <ScaleCrop>false</ScaleCrop>
  <Company>Middelfart Kommune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Jakob  Østergaard</cp:lastModifiedBy>
  <cp:revision>4</cp:revision>
  <dcterms:created xsi:type="dcterms:W3CDTF">2025-02-19T21:25:00Z</dcterms:created>
  <dcterms:modified xsi:type="dcterms:W3CDTF">2025-02-23T18:22:00Z</dcterms:modified>
</cp:coreProperties>
</file>